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61" w:rsidRPr="00E07661" w:rsidRDefault="00E25844" w:rsidP="00E07661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07661" w:rsidRPr="00E07661" w:rsidRDefault="00501C5E" w:rsidP="00E07661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89097B">
        <w:rPr>
          <w:rFonts w:ascii="Times New Roman" w:hAnsi="Times New Roman" w:cs="Times New Roman"/>
          <w:sz w:val="28"/>
          <w:szCs w:val="28"/>
        </w:rPr>
        <w:t>11</w:t>
      </w:r>
      <w:r w:rsidR="0033594D">
        <w:rPr>
          <w:rFonts w:ascii="Times New Roman" w:hAnsi="Times New Roman" w:cs="Times New Roman"/>
          <w:sz w:val="28"/>
          <w:szCs w:val="28"/>
        </w:rPr>
        <w:t xml:space="preserve"> по 20</w:t>
      </w:r>
      <w:r w:rsidR="0030571D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E07661" w:rsidRPr="00E076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7661" w:rsidRPr="008E4818" w:rsidRDefault="00E07661" w:rsidP="008E4818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E07661" w:rsidRPr="008E4818" w:rsidTr="009C70C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9" w:rsidRDefault="006A60F9" w:rsidP="008E481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7661" w:rsidRPr="008E4818" w:rsidRDefault="00E07661" w:rsidP="008E481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E07661" w:rsidRPr="008E4818" w:rsidRDefault="00E07661" w:rsidP="008E481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9" w:rsidRDefault="006A60F9" w:rsidP="008E481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7661" w:rsidRPr="008E4818" w:rsidRDefault="00E07661" w:rsidP="008E481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9" w:rsidRDefault="006A60F9" w:rsidP="008E481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7661" w:rsidRPr="008E4818" w:rsidRDefault="00E07661" w:rsidP="008E481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F9" w:rsidRDefault="006A60F9" w:rsidP="008E481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7661" w:rsidRPr="008E4818" w:rsidRDefault="00E07661" w:rsidP="008E481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F9" w:rsidRDefault="006A60F9" w:rsidP="008E481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7661" w:rsidRPr="008E4818" w:rsidRDefault="00E07661" w:rsidP="008E481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3594D" w:rsidRPr="008E4818" w:rsidTr="0089097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t>11</w:t>
            </w:r>
            <w:r w:rsidRPr="0089097B">
              <w:rPr>
                <w:sz w:val="28"/>
                <w:szCs w:val="28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t xml:space="preserve">МБУ «СШ» </w:t>
            </w:r>
          </w:p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t>Открытие площадки</w:t>
            </w:r>
            <w:r w:rsidRPr="0089097B">
              <w:rPr>
                <w:sz w:val="28"/>
                <w:szCs w:val="28"/>
              </w:rPr>
              <w:t xml:space="preserve"> (</w:t>
            </w:r>
            <w:r w:rsidRPr="0089097B">
              <w:rPr>
                <w:sz w:val="28"/>
                <w:szCs w:val="28"/>
              </w:rPr>
              <w:t xml:space="preserve">Пляжный волейбол +  дорожки ГТО) по инициативному бюджетированию (Показательные выступления по пляжному волейболу </w:t>
            </w:r>
            <w:proofErr w:type="gramStart"/>
            <w:r w:rsidRPr="0089097B">
              <w:rPr>
                <w:sz w:val="28"/>
                <w:szCs w:val="28"/>
              </w:rPr>
              <w:t>обучающими</w:t>
            </w:r>
            <w:proofErr w:type="gramEnd"/>
            <w:r w:rsidRPr="0089097B">
              <w:rPr>
                <w:sz w:val="28"/>
                <w:szCs w:val="28"/>
              </w:rPr>
              <w:t xml:space="preserve"> СШ)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jc w:val="center"/>
              <w:rPr>
                <w:b/>
                <w:sz w:val="28"/>
                <w:szCs w:val="28"/>
              </w:rPr>
            </w:pPr>
            <w:r w:rsidRPr="0089097B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t>Детский парк</w:t>
            </w:r>
          </w:p>
        </w:tc>
      </w:tr>
      <w:tr w:rsidR="0033594D" w:rsidRPr="008E4818" w:rsidTr="0089097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t>11.09</w:t>
            </w:r>
            <w:r w:rsidRPr="0089097B">
              <w:rPr>
                <w:sz w:val="28"/>
                <w:szCs w:val="28"/>
              </w:rPr>
              <w:t>-</w:t>
            </w:r>
            <w:r w:rsidRPr="0089097B">
              <w:rPr>
                <w:sz w:val="28"/>
                <w:szCs w:val="28"/>
              </w:rPr>
              <w:t>12.09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B" w:rsidRDefault="0033594D" w:rsidP="0089097B">
            <w:pPr>
              <w:rPr>
                <w:sz w:val="28"/>
                <w:szCs w:val="28"/>
                <w:lang w:eastAsia="en-US"/>
              </w:rPr>
            </w:pPr>
            <w:r w:rsidRPr="0089097B">
              <w:rPr>
                <w:sz w:val="28"/>
                <w:szCs w:val="28"/>
                <w:lang w:eastAsia="en-US"/>
              </w:rPr>
              <w:t xml:space="preserve">МБУ «СШОР по самбо и дзюдо </w:t>
            </w:r>
          </w:p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  <w:lang w:eastAsia="en-US"/>
              </w:rPr>
              <w:t>г. Краснокамска»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  <w:lang w:eastAsia="en-US"/>
              </w:rPr>
            </w:pPr>
            <w:r w:rsidRPr="0089097B">
              <w:rPr>
                <w:sz w:val="28"/>
                <w:szCs w:val="28"/>
                <w:lang w:eastAsia="en-US"/>
              </w:rPr>
              <w:t xml:space="preserve">Всероссийский турнир по самбо среди юношей 2003-2004 г.р. и девушек 2005-2006 г.р., посвященные памяти Заслуженного мастера спорта Василия Ивановича </w:t>
            </w:r>
            <w:proofErr w:type="spellStart"/>
            <w:r w:rsidRPr="0089097B">
              <w:rPr>
                <w:sz w:val="28"/>
                <w:szCs w:val="28"/>
                <w:lang w:eastAsia="en-US"/>
              </w:rPr>
              <w:t>Швая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3594D" w:rsidRPr="0089097B" w:rsidRDefault="0033594D" w:rsidP="008909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097B">
              <w:rPr>
                <w:b/>
                <w:sz w:val="28"/>
                <w:szCs w:val="28"/>
                <w:lang w:eastAsia="en-US"/>
              </w:rPr>
              <w:t>10.00</w:t>
            </w:r>
          </w:p>
          <w:p w:rsidR="0033594D" w:rsidRPr="0089097B" w:rsidRDefault="0033594D" w:rsidP="008909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B" w:rsidRDefault="0033594D" w:rsidP="0089097B">
            <w:pPr>
              <w:rPr>
                <w:sz w:val="28"/>
                <w:szCs w:val="28"/>
                <w:lang w:eastAsia="en-US"/>
              </w:rPr>
            </w:pPr>
            <w:r w:rsidRPr="0089097B">
              <w:rPr>
                <w:sz w:val="28"/>
                <w:szCs w:val="28"/>
                <w:lang w:eastAsia="en-US"/>
              </w:rPr>
              <w:t>МБУ «СШОР по самбо и дзюдо</w:t>
            </w:r>
          </w:p>
          <w:p w:rsidR="0033594D" w:rsidRPr="0089097B" w:rsidRDefault="0033594D" w:rsidP="0089097B">
            <w:pPr>
              <w:rPr>
                <w:sz w:val="28"/>
                <w:szCs w:val="28"/>
                <w:lang w:eastAsia="en-US"/>
              </w:rPr>
            </w:pPr>
            <w:r w:rsidRPr="0089097B">
              <w:rPr>
                <w:sz w:val="28"/>
                <w:szCs w:val="28"/>
                <w:lang w:eastAsia="en-US"/>
              </w:rPr>
              <w:t xml:space="preserve"> г. Краснокамска»</w:t>
            </w:r>
          </w:p>
        </w:tc>
      </w:tr>
      <w:tr w:rsidR="0033594D" w:rsidRPr="008E4818" w:rsidTr="0089097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t>12.09-20.09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t>МБУ «СШ по плаванию 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t>Чемпионат и Первенство России по плаванию на открытой воде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t>с. Сукко, Краснодарский край</w:t>
            </w:r>
          </w:p>
        </w:tc>
      </w:tr>
      <w:tr w:rsidR="0033594D" w:rsidRPr="008E4818" w:rsidTr="0089097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89097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16.09-20.09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89097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Первенство Пермского края по мини футболу среди ДЮК «Премьер»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9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89097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Пермь, стадион «Звезда»</w:t>
            </w:r>
          </w:p>
        </w:tc>
      </w:tr>
      <w:tr w:rsidR="0033594D" w:rsidRPr="008E4818" w:rsidTr="0089097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89097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18.09-20.09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89097B">
              <w:rPr>
                <w:sz w:val="28"/>
                <w:szCs w:val="28"/>
                <w:lang w:eastAsia="en-US"/>
              </w:rPr>
              <w:t xml:space="preserve">Первенство региональный этап Первенства России среди команд </w:t>
            </w:r>
            <w:r w:rsidRPr="0089097B">
              <w:rPr>
                <w:sz w:val="28"/>
                <w:szCs w:val="28"/>
                <w:lang w:val="en-US" w:eastAsia="en-US"/>
              </w:rPr>
              <w:t>IV</w:t>
            </w:r>
            <w:r w:rsidRPr="0089097B">
              <w:rPr>
                <w:sz w:val="28"/>
                <w:szCs w:val="28"/>
                <w:lang w:eastAsia="en-US"/>
              </w:rPr>
              <w:t xml:space="preserve"> дивизиона, сезон 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89097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ФОК «Олимпийский»</w:t>
            </w:r>
          </w:p>
          <w:p w:rsidR="0033594D" w:rsidRPr="0089097B" w:rsidRDefault="0033594D" w:rsidP="0089097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89097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(стадион Россия)</w:t>
            </w:r>
          </w:p>
        </w:tc>
      </w:tr>
      <w:tr w:rsidR="0033594D" w:rsidRPr="008E4818" w:rsidTr="0089097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89097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89097B">
              <w:rPr>
                <w:color w:val="000000"/>
                <w:sz w:val="28"/>
                <w:szCs w:val="28"/>
              </w:rPr>
              <w:t xml:space="preserve">Муниципальный этап Летнего фестиваля VI Спартакиады среди несовершеннолетних, </w:t>
            </w:r>
            <w:r w:rsidRPr="0089097B">
              <w:rPr>
                <w:color w:val="000000"/>
                <w:sz w:val="28"/>
                <w:szCs w:val="28"/>
              </w:rPr>
              <w:lastRenderedPageBreak/>
              <w:t>находящихся в конфликте с законом, и воспитанников Центров помощи детям Краснокамского городского округа Пермского края «Волшебный мяч»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9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89097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ФОК «Олимпийский»</w:t>
            </w:r>
          </w:p>
        </w:tc>
      </w:tr>
      <w:tr w:rsidR="0033594D" w:rsidRPr="008E4818" w:rsidTr="0089097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lastRenderedPageBreak/>
              <w:t>17.09.-18.09.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t>МБУ «СШ по плаванию 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t xml:space="preserve">Чемпионат Пермского края по плаванию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t xml:space="preserve">г. Пермь, </w:t>
            </w:r>
            <w:proofErr w:type="gramStart"/>
            <w:r w:rsidRPr="0089097B">
              <w:rPr>
                <w:sz w:val="28"/>
                <w:szCs w:val="28"/>
              </w:rPr>
              <w:t>с</w:t>
            </w:r>
            <w:proofErr w:type="gramEnd"/>
            <w:r w:rsidRPr="0089097B">
              <w:rPr>
                <w:sz w:val="28"/>
                <w:szCs w:val="28"/>
              </w:rPr>
              <w:t>/к «Олимпия-Пермь»</w:t>
            </w:r>
          </w:p>
        </w:tc>
      </w:tr>
      <w:tr w:rsidR="0030571D" w:rsidRPr="008E4818" w:rsidTr="0089097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1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t>19.09.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1D" w:rsidRPr="0089097B" w:rsidRDefault="0033594D" w:rsidP="0089097B">
            <w:pPr>
              <w:rPr>
                <w:sz w:val="28"/>
                <w:szCs w:val="28"/>
              </w:rPr>
            </w:pPr>
            <w:r w:rsidRPr="0089097B">
              <w:rPr>
                <w:sz w:val="28"/>
                <w:szCs w:val="28"/>
              </w:rPr>
              <w:t>Управление по спорту и физической культуре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D" w:rsidRPr="0089097B" w:rsidRDefault="0033594D" w:rsidP="0089097B">
            <w:pPr>
              <w:rPr>
                <w:sz w:val="28"/>
                <w:szCs w:val="28"/>
                <w:lang w:eastAsia="en-US"/>
              </w:rPr>
            </w:pPr>
            <w:r w:rsidRPr="0089097B">
              <w:rPr>
                <w:sz w:val="28"/>
                <w:szCs w:val="28"/>
                <w:lang w:eastAsia="en-US"/>
              </w:rPr>
              <w:t xml:space="preserve">Всероссийский день бега </w:t>
            </w:r>
          </w:p>
          <w:p w:rsidR="0030571D" w:rsidRPr="0089097B" w:rsidRDefault="0033594D" w:rsidP="0089097B">
            <w:pPr>
              <w:rPr>
                <w:sz w:val="28"/>
                <w:szCs w:val="28"/>
                <w:lang w:eastAsia="en-US"/>
              </w:rPr>
            </w:pPr>
            <w:r w:rsidRPr="0089097B">
              <w:rPr>
                <w:sz w:val="28"/>
                <w:szCs w:val="28"/>
                <w:lang w:eastAsia="en-US"/>
              </w:rPr>
              <w:t>«Кросс нации»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1D" w:rsidRPr="0089097B" w:rsidRDefault="0033594D" w:rsidP="008909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097B">
              <w:rPr>
                <w:b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1D" w:rsidRPr="0089097B" w:rsidRDefault="0033594D" w:rsidP="0089097B">
            <w:pPr>
              <w:rPr>
                <w:sz w:val="28"/>
                <w:szCs w:val="28"/>
                <w:lang w:eastAsia="en-US"/>
              </w:rPr>
            </w:pPr>
            <w:r w:rsidRPr="0089097B">
              <w:rPr>
                <w:sz w:val="28"/>
                <w:szCs w:val="28"/>
                <w:lang w:eastAsia="en-US"/>
              </w:rPr>
              <w:t xml:space="preserve">г. Краснокамск, Сосновый бор </w:t>
            </w:r>
          </w:p>
        </w:tc>
      </w:tr>
    </w:tbl>
    <w:p w:rsidR="00717887" w:rsidRPr="00E07661" w:rsidRDefault="0089097B">
      <w:pPr>
        <w:rPr>
          <w:sz w:val="28"/>
          <w:szCs w:val="28"/>
        </w:rPr>
      </w:pPr>
      <w:bookmarkStart w:id="0" w:name="_GoBack"/>
      <w:bookmarkEnd w:id="0"/>
    </w:p>
    <w:sectPr w:rsidR="00717887" w:rsidRPr="00E07661" w:rsidSect="00F05539">
      <w:pgSz w:w="16838" w:h="11906" w:orient="landscape"/>
      <w:pgMar w:top="568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61"/>
    <w:rsid w:val="00003F0E"/>
    <w:rsid w:val="00014879"/>
    <w:rsid w:val="00025E92"/>
    <w:rsid w:val="00043A38"/>
    <w:rsid w:val="00043B12"/>
    <w:rsid w:val="00050F6D"/>
    <w:rsid w:val="00091934"/>
    <w:rsid w:val="001765F8"/>
    <w:rsid w:val="001E4B23"/>
    <w:rsid w:val="00246E1C"/>
    <w:rsid w:val="00274043"/>
    <w:rsid w:val="0030571D"/>
    <w:rsid w:val="0033594D"/>
    <w:rsid w:val="0034396A"/>
    <w:rsid w:val="0036174D"/>
    <w:rsid w:val="00375ED8"/>
    <w:rsid w:val="003B6B70"/>
    <w:rsid w:val="003C1A08"/>
    <w:rsid w:val="003E0E36"/>
    <w:rsid w:val="00474B43"/>
    <w:rsid w:val="004B0260"/>
    <w:rsid w:val="00501C5E"/>
    <w:rsid w:val="00546C33"/>
    <w:rsid w:val="0059477D"/>
    <w:rsid w:val="005D77C9"/>
    <w:rsid w:val="005E0520"/>
    <w:rsid w:val="006153E3"/>
    <w:rsid w:val="0062228B"/>
    <w:rsid w:val="006A60F9"/>
    <w:rsid w:val="006E0053"/>
    <w:rsid w:val="00720545"/>
    <w:rsid w:val="007442B8"/>
    <w:rsid w:val="007452B1"/>
    <w:rsid w:val="00752BCF"/>
    <w:rsid w:val="008251FC"/>
    <w:rsid w:val="0089097B"/>
    <w:rsid w:val="008C75F9"/>
    <w:rsid w:val="008E4818"/>
    <w:rsid w:val="008F685A"/>
    <w:rsid w:val="00920A3E"/>
    <w:rsid w:val="009B1F98"/>
    <w:rsid w:val="009C70C2"/>
    <w:rsid w:val="00A422D4"/>
    <w:rsid w:val="00A9133F"/>
    <w:rsid w:val="00AA3582"/>
    <w:rsid w:val="00AB2DAF"/>
    <w:rsid w:val="00AC50FB"/>
    <w:rsid w:val="00BE6756"/>
    <w:rsid w:val="00CB259A"/>
    <w:rsid w:val="00CC7754"/>
    <w:rsid w:val="00CF4DAF"/>
    <w:rsid w:val="00D22CCA"/>
    <w:rsid w:val="00D412C4"/>
    <w:rsid w:val="00D50BCD"/>
    <w:rsid w:val="00D516F1"/>
    <w:rsid w:val="00D81989"/>
    <w:rsid w:val="00DA7D60"/>
    <w:rsid w:val="00DC4E6A"/>
    <w:rsid w:val="00DF160D"/>
    <w:rsid w:val="00E07661"/>
    <w:rsid w:val="00E224A7"/>
    <w:rsid w:val="00E255BC"/>
    <w:rsid w:val="00E25844"/>
    <w:rsid w:val="00E31A43"/>
    <w:rsid w:val="00E67148"/>
    <w:rsid w:val="00EE739F"/>
    <w:rsid w:val="00F17ACC"/>
    <w:rsid w:val="00F33D5A"/>
    <w:rsid w:val="00F631F7"/>
    <w:rsid w:val="00F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6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E07661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E07661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E07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">
    <w:name w:val="Основной текст (3)"/>
    <w:basedOn w:val="a0"/>
    <w:rsid w:val="00E25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25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qFormat/>
    <w:rsid w:val="0004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6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E07661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E07661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E07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">
    <w:name w:val="Основной текст (3)"/>
    <w:basedOn w:val="a0"/>
    <w:rsid w:val="00E25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25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qFormat/>
    <w:rsid w:val="0004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2020-09-10T11:17:00Z</cp:lastPrinted>
  <dcterms:created xsi:type="dcterms:W3CDTF">2020-09-03T11:26:00Z</dcterms:created>
  <dcterms:modified xsi:type="dcterms:W3CDTF">2020-09-10T11:19:00Z</dcterms:modified>
</cp:coreProperties>
</file>